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24F6" w14:textId="1322869F" w:rsidR="009104BA" w:rsidRPr="00C17FCC" w:rsidRDefault="009104BA" w:rsidP="009104BA">
      <w:pPr>
        <w:pStyle w:val="ConsPlusTitle"/>
        <w:jc w:val="center"/>
        <w:rPr>
          <w:rFonts w:ascii="Times New Roman" w:hAnsi="Times New Roman" w:cs="Times New Roman"/>
          <w:sz w:val="28"/>
          <w:szCs w:val="28"/>
        </w:rPr>
      </w:pPr>
      <w:r w:rsidRPr="00C17FCC">
        <w:rPr>
          <w:rFonts w:ascii="Times New Roman" w:hAnsi="Times New Roman" w:cs="Times New Roman"/>
          <w:sz w:val="28"/>
          <w:szCs w:val="28"/>
        </w:rPr>
        <w:t>Правила предоставления ООО «</w:t>
      </w:r>
      <w:proofErr w:type="spellStart"/>
      <w:r w:rsidR="00B73583">
        <w:rPr>
          <w:rFonts w:ascii="Times New Roman" w:hAnsi="Times New Roman" w:cs="Times New Roman"/>
          <w:sz w:val="28"/>
          <w:szCs w:val="28"/>
        </w:rPr>
        <w:t>Стомед</w:t>
      </w:r>
      <w:proofErr w:type="spellEnd"/>
      <w:r w:rsidRPr="00C17FCC">
        <w:rPr>
          <w:rFonts w:ascii="Times New Roman" w:hAnsi="Times New Roman" w:cs="Times New Roman"/>
          <w:sz w:val="28"/>
          <w:szCs w:val="28"/>
        </w:rPr>
        <w:t>»</w:t>
      </w:r>
    </w:p>
    <w:p w14:paraId="1648E0D5" w14:textId="6FD3F912" w:rsidR="009104BA" w:rsidRPr="00C17FCC" w:rsidRDefault="009104BA" w:rsidP="009104BA">
      <w:pPr>
        <w:pStyle w:val="ConsPlusTitle"/>
        <w:jc w:val="center"/>
        <w:rPr>
          <w:rFonts w:ascii="Times New Roman" w:hAnsi="Times New Roman" w:cs="Times New Roman"/>
          <w:sz w:val="28"/>
          <w:szCs w:val="28"/>
        </w:rPr>
      </w:pPr>
      <w:r w:rsidRPr="00C17FCC">
        <w:rPr>
          <w:rFonts w:ascii="Times New Roman" w:hAnsi="Times New Roman" w:cs="Times New Roman"/>
          <w:sz w:val="28"/>
          <w:szCs w:val="28"/>
        </w:rPr>
        <w:t xml:space="preserve"> платных медицинских услуг </w:t>
      </w:r>
    </w:p>
    <w:p w14:paraId="04E609F3" w14:textId="77777777" w:rsidR="009104BA" w:rsidRPr="00C17FCC" w:rsidRDefault="009104BA" w:rsidP="009104BA">
      <w:pPr>
        <w:pStyle w:val="ConsPlusNormal"/>
        <w:jc w:val="center"/>
        <w:rPr>
          <w:sz w:val="28"/>
          <w:szCs w:val="28"/>
        </w:rPr>
      </w:pPr>
    </w:p>
    <w:p w14:paraId="5865ABE3" w14:textId="3687D369" w:rsidR="009104BA" w:rsidRDefault="00BC4311" w:rsidP="00BC4311">
      <w:pPr>
        <w:pStyle w:val="ConsPlusNormal"/>
        <w:jc w:val="both"/>
      </w:pPr>
      <w:r>
        <w:t xml:space="preserve">        </w:t>
      </w:r>
      <w:r w:rsidR="009104BA">
        <w:t>Настоящие Правила определяют порядок и условия предоставления гражданам платных медицинских услуг в ООО «</w:t>
      </w:r>
      <w:proofErr w:type="spellStart"/>
      <w:r w:rsidR="00B73583">
        <w:t>Стомед</w:t>
      </w:r>
      <w:proofErr w:type="spellEnd"/>
      <w:r w:rsidR="009104BA">
        <w:t>».</w:t>
      </w:r>
    </w:p>
    <w:p w14:paraId="440AC3F7" w14:textId="197B8117" w:rsidR="00BC4311" w:rsidRDefault="00BC4311" w:rsidP="00BC4311">
      <w:pPr>
        <w:pStyle w:val="ConsPlusNormal"/>
        <w:jc w:val="both"/>
      </w:pPr>
      <w:r w:rsidRPr="00BC4311">
        <w:t xml:space="preserve">Платные  стоматологические  услуги </w:t>
      </w:r>
      <w:r>
        <w:t>предоставляются в соответствии с требованиями:</w:t>
      </w:r>
      <w:r w:rsidRPr="00BC4311">
        <w:t xml:space="preserve"> </w:t>
      </w:r>
    </w:p>
    <w:p w14:paraId="32141018" w14:textId="4AE8292F" w:rsidR="00BC4311" w:rsidRPr="00BC4311" w:rsidRDefault="00BC4311" w:rsidP="00BC4311">
      <w:pPr>
        <w:pStyle w:val="ConsPlusNormal"/>
        <w:jc w:val="both"/>
      </w:pPr>
      <w:r>
        <w:t>- Федерального закона РФ от 21.11.2011г. №323-ФЗ «Об основах охраны здоровья граждан в Российской Федерации»</w:t>
      </w:r>
    </w:p>
    <w:p w14:paraId="6C0CA1C3" w14:textId="6E980E3F" w:rsidR="00BC4311" w:rsidRPr="00BC4311" w:rsidRDefault="00BC4311" w:rsidP="00BC4311">
      <w:pPr>
        <w:pStyle w:val="ConsPlusNormal"/>
        <w:jc w:val="both"/>
      </w:pPr>
      <w:r w:rsidRPr="00BC4311">
        <w:t xml:space="preserve">-Постановление Правительства РФ от 04.10.2012 № 1006 «Об утверждении правил предоставления  медицинскими организациями платных медицинских услуг»,  </w:t>
      </w:r>
    </w:p>
    <w:p w14:paraId="3BA6972C" w14:textId="77777777" w:rsidR="00BC4311" w:rsidRPr="00BC4311" w:rsidRDefault="00BC4311" w:rsidP="00BC4311">
      <w:pPr>
        <w:pStyle w:val="ConsPlusNormal"/>
        <w:jc w:val="both"/>
      </w:pPr>
      <w:r w:rsidRPr="00BC4311">
        <w:t xml:space="preserve">- Приказ  </w:t>
      </w:r>
      <w:proofErr w:type="spellStart"/>
      <w:r w:rsidRPr="00BC4311">
        <w:t>МЗиМП</w:t>
      </w:r>
      <w:proofErr w:type="spellEnd"/>
      <w:r w:rsidRPr="00BC4311">
        <w:t xml:space="preserve">  РФ от  06.08.1996  № 312  «Об  организации  работы  стоматологических  учреждений  в  новых  экономических  условиях  хозяйствованиях»,  </w:t>
      </w:r>
    </w:p>
    <w:p w14:paraId="01024B07" w14:textId="77777777" w:rsidR="00BC4311" w:rsidRPr="00BC4311" w:rsidRDefault="00BC4311" w:rsidP="00BC4311">
      <w:pPr>
        <w:pStyle w:val="ConsPlusNormal"/>
        <w:jc w:val="both"/>
      </w:pPr>
      <w:r w:rsidRPr="00BC4311">
        <w:t xml:space="preserve">- Положения  Гражданского кодекса  РФ,  </w:t>
      </w:r>
    </w:p>
    <w:p w14:paraId="50050F6D" w14:textId="77777777" w:rsidR="00BC4311" w:rsidRPr="00BC4311" w:rsidRDefault="00BC4311" w:rsidP="00BC4311">
      <w:pPr>
        <w:pStyle w:val="ConsPlusNormal"/>
        <w:jc w:val="both"/>
      </w:pPr>
      <w:r w:rsidRPr="00BC4311">
        <w:t xml:space="preserve">- Федеральный  Закон   от  12.01.1996  № 77-ФЗ  «О  некоммерческих  организациях», </w:t>
      </w:r>
    </w:p>
    <w:p w14:paraId="6D2DB82A" w14:textId="77777777" w:rsidR="00BC4311" w:rsidRPr="00BC4311" w:rsidRDefault="00BC4311" w:rsidP="00BC4311">
      <w:pPr>
        <w:pStyle w:val="ConsPlusNormal"/>
        <w:jc w:val="both"/>
      </w:pPr>
      <w:r w:rsidRPr="00BC4311">
        <w:t>- Закон РФ от 07.02.1992 № 2300-1 «О защите прав потребителей».</w:t>
      </w:r>
    </w:p>
    <w:p w14:paraId="1C095D20" w14:textId="77777777" w:rsidR="009104BA" w:rsidRDefault="009104BA" w:rsidP="009104BA">
      <w:pPr>
        <w:pStyle w:val="ConsPlusNormal"/>
        <w:jc w:val="center"/>
        <w:outlineLvl w:val="1"/>
      </w:pPr>
    </w:p>
    <w:p w14:paraId="5AB255B3" w14:textId="7BB4027D" w:rsidR="009104BA" w:rsidRPr="00C17FCC" w:rsidRDefault="00CA1C67" w:rsidP="009104BA">
      <w:pPr>
        <w:pStyle w:val="ConsPlusNormal"/>
        <w:jc w:val="center"/>
        <w:outlineLvl w:val="1"/>
        <w:rPr>
          <w:b/>
          <w:bCs/>
        </w:rPr>
      </w:pPr>
      <w:r w:rsidRPr="00C17FCC">
        <w:rPr>
          <w:b/>
          <w:bCs/>
        </w:rPr>
        <w:t>1</w:t>
      </w:r>
      <w:r w:rsidR="009104BA" w:rsidRPr="00C17FCC">
        <w:rPr>
          <w:b/>
          <w:bCs/>
        </w:rPr>
        <w:t>. Общие положения</w:t>
      </w:r>
    </w:p>
    <w:p w14:paraId="4F7FFF1A" w14:textId="45DC874A" w:rsidR="009104BA" w:rsidRDefault="00F24F8E" w:rsidP="009104BA">
      <w:pPr>
        <w:pStyle w:val="ConsPlusNormal"/>
        <w:spacing w:before="240"/>
        <w:ind w:firstLine="540"/>
        <w:jc w:val="both"/>
      </w:pPr>
      <w:r>
        <w:t>1.1</w:t>
      </w:r>
      <w:r w:rsidR="009104BA">
        <w:t>. Для целей настоящих Правил используются следующие основные понятия:</w:t>
      </w:r>
    </w:p>
    <w:p w14:paraId="7C6A67E7" w14:textId="77777777" w:rsidR="009104BA" w:rsidRDefault="009104BA" w:rsidP="009104BA">
      <w:pPr>
        <w:pStyle w:val="ConsPlusNormal"/>
        <w:spacing w:before="24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1920F27F" w14:textId="77777777" w:rsidR="009104BA" w:rsidRDefault="009104BA" w:rsidP="009104BA">
      <w:pPr>
        <w:pStyle w:val="ConsPlusNormal"/>
        <w:spacing w:before="24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history="1">
        <w:r w:rsidRPr="00F24F8E">
          <w:t>закона</w:t>
        </w:r>
      </w:hyperlink>
      <w:r w:rsidRPr="00F24F8E">
        <w:t xml:space="preserve"> </w:t>
      </w:r>
      <w:r>
        <w:t>"Об основах охраны здоровья граждан в Российской Федерации";</w:t>
      </w:r>
    </w:p>
    <w:p w14:paraId="2003A311" w14:textId="77777777" w:rsidR="009104BA" w:rsidRDefault="009104BA" w:rsidP="009104BA">
      <w:pPr>
        <w:pStyle w:val="ConsPlusNormal"/>
        <w:spacing w:before="24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46938E1B" w14:textId="77777777" w:rsidR="009104BA" w:rsidRDefault="009104BA" w:rsidP="009104BA">
      <w:pPr>
        <w:pStyle w:val="ConsPlusNormal"/>
        <w:spacing w:before="240"/>
        <w:ind w:firstLine="540"/>
        <w:jc w:val="both"/>
      </w:pPr>
      <w:r>
        <w:t>"исполнитель" - медицинская организация, предоставляющая платные медицинские услуги потребителям.</w:t>
      </w:r>
    </w:p>
    <w:p w14:paraId="25BF6DDD" w14:textId="77777777" w:rsidR="009104BA" w:rsidRDefault="009104BA" w:rsidP="009104BA">
      <w:pPr>
        <w:pStyle w:val="ConsPlusNormal"/>
        <w:spacing w:before="24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6" w:history="1">
        <w:r w:rsidRPr="00F24F8E">
          <w:t>законе</w:t>
        </w:r>
      </w:hyperlink>
      <w:r>
        <w:t xml:space="preserve"> "Об основах охраны здоровья граждан в Российской Федерации".</w:t>
      </w:r>
    </w:p>
    <w:p w14:paraId="3BE678C6" w14:textId="6D77FC51" w:rsidR="009104BA" w:rsidRDefault="00F24F8E" w:rsidP="009104BA">
      <w:pPr>
        <w:pStyle w:val="ConsPlusNormal"/>
        <w:spacing w:before="240"/>
        <w:ind w:firstLine="540"/>
        <w:jc w:val="both"/>
      </w:pPr>
      <w:r>
        <w:t>1.2</w:t>
      </w:r>
      <w:r w:rsidR="009104BA">
        <w:t xml:space="preserve">. Платные медицинские услуги предоставляются </w:t>
      </w:r>
      <w:bookmarkStart w:id="0" w:name="_Hlk73654039"/>
      <w:r>
        <w:t>ООО «</w:t>
      </w:r>
      <w:proofErr w:type="spellStart"/>
      <w:r w:rsidR="00B73583">
        <w:t>Стомед</w:t>
      </w:r>
      <w:proofErr w:type="spellEnd"/>
      <w:r>
        <w:t>»</w:t>
      </w:r>
      <w:r w:rsidR="009104BA">
        <w:t xml:space="preserve"> </w:t>
      </w:r>
      <w:bookmarkEnd w:id="0"/>
      <w:r w:rsidR="009104BA">
        <w:t xml:space="preserve">на основании </w:t>
      </w:r>
      <w:hyperlink r:id="rId7" w:history="1">
        <w:r w:rsidR="009104BA" w:rsidRPr="00F24F8E">
          <w:t>перечня</w:t>
        </w:r>
      </w:hyperlink>
      <w:r w:rsidR="009104BA">
        <w:t xml:space="preserve"> работ (услуг), составляющих медицинскую деятельность и указанных в лицензии на осуществление медицинской деятельности</w:t>
      </w:r>
      <w:r w:rsidR="00743838" w:rsidRPr="00743838">
        <w:t xml:space="preserve"> </w:t>
      </w:r>
      <w:r w:rsidR="00743838">
        <w:t xml:space="preserve">№ </w:t>
      </w:r>
      <w:r w:rsidR="00743838" w:rsidRPr="00743838">
        <w:t>ЛО-51-01-00177</w:t>
      </w:r>
      <w:r w:rsidR="00B73583">
        <w:t>4</w:t>
      </w:r>
      <w:r w:rsidR="00743838" w:rsidRPr="00743838">
        <w:t xml:space="preserve"> от 0</w:t>
      </w:r>
      <w:r w:rsidR="0052782D">
        <w:t>5</w:t>
      </w:r>
      <w:r w:rsidR="00743838" w:rsidRPr="00743838">
        <w:t>.06.2017 г., выданной Министерством здравоохранения Мурманской области (</w:t>
      </w:r>
      <w:proofErr w:type="spellStart"/>
      <w:r w:rsidR="00743838" w:rsidRPr="00743838">
        <w:t>г.Мурманск</w:t>
      </w:r>
      <w:proofErr w:type="spellEnd"/>
      <w:r w:rsidR="00743838" w:rsidRPr="00743838">
        <w:t>,</w:t>
      </w:r>
      <w:r w:rsidR="00743838">
        <w:t xml:space="preserve"> </w:t>
      </w:r>
      <w:proofErr w:type="spellStart"/>
      <w:r w:rsidR="00743838" w:rsidRPr="00743838">
        <w:t>пр.Кольский</w:t>
      </w:r>
      <w:proofErr w:type="spellEnd"/>
      <w:r w:rsidR="00743838" w:rsidRPr="00743838">
        <w:t>, д.1, тел.</w:t>
      </w:r>
      <w:r w:rsidR="00743838">
        <w:t>8(8152)</w:t>
      </w:r>
      <w:r w:rsidR="00743838" w:rsidRPr="00743838">
        <w:t>486</w:t>
      </w:r>
      <w:r w:rsidR="00743838">
        <w:t>-</w:t>
      </w:r>
      <w:r w:rsidR="00743838" w:rsidRPr="00743838">
        <w:t>096)</w:t>
      </w:r>
      <w:r w:rsidR="00743838">
        <w:t xml:space="preserve"> на срок</w:t>
      </w:r>
      <w:r w:rsidR="00CA1C67">
        <w:t xml:space="preserve"> (бессрочно)</w:t>
      </w:r>
      <w:r w:rsidR="009104BA" w:rsidRPr="00F24F8E">
        <w:t>.</w:t>
      </w:r>
    </w:p>
    <w:p w14:paraId="4C01C077" w14:textId="31777DEC" w:rsidR="00843E09" w:rsidRPr="00843E09" w:rsidRDefault="00843E09" w:rsidP="00843E09">
      <w:pPr>
        <w:pStyle w:val="ConsPlusNormal"/>
        <w:spacing w:before="240"/>
        <w:ind w:firstLine="540"/>
        <w:jc w:val="both"/>
      </w:pPr>
      <w:r w:rsidRPr="00843E09">
        <w:t xml:space="preserve">Платные стоматологические услуги населению предоставляются в виде профилактической, терапевтической, хирургической, </w:t>
      </w:r>
      <w:proofErr w:type="spellStart"/>
      <w:r w:rsidRPr="00843E09">
        <w:t>ортодонтической</w:t>
      </w:r>
      <w:proofErr w:type="spellEnd"/>
      <w:r w:rsidRPr="00843E09">
        <w:t xml:space="preserve">, </w:t>
      </w:r>
      <w:r>
        <w:t>ортопедической</w:t>
      </w:r>
      <w:r w:rsidRPr="00843E09">
        <w:t xml:space="preserve"> помощи и осуществляются в рамках договоров с физическими и юридическими лицами.</w:t>
      </w:r>
    </w:p>
    <w:p w14:paraId="13B41455" w14:textId="4EA46E68" w:rsidR="009104BA" w:rsidRDefault="00CA1C67" w:rsidP="009104BA">
      <w:pPr>
        <w:pStyle w:val="ConsPlusNormal"/>
        <w:spacing w:before="240"/>
        <w:ind w:firstLine="540"/>
        <w:jc w:val="both"/>
      </w:pPr>
      <w:r>
        <w:t>1.3</w:t>
      </w:r>
      <w:r w:rsidR="009104BA">
        <w:t>.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7E7CB088" w14:textId="257C6FB5" w:rsidR="009104BA" w:rsidRDefault="00CA1C67" w:rsidP="009104BA">
      <w:pPr>
        <w:pStyle w:val="ConsPlusNormal"/>
        <w:spacing w:before="240"/>
        <w:ind w:firstLine="540"/>
        <w:jc w:val="both"/>
      </w:pPr>
      <w:r>
        <w:lastRenderedPageBreak/>
        <w:t>1.4</w:t>
      </w:r>
      <w:r w:rsidR="009104BA">
        <w:t>. Настоящие Правила в наглядной и доступной форме доводятся исполнителем до сведения потребителя (заказчика).</w:t>
      </w:r>
    </w:p>
    <w:p w14:paraId="108D3F54" w14:textId="77777777" w:rsidR="009104BA" w:rsidRDefault="009104BA" w:rsidP="009104BA">
      <w:pPr>
        <w:pStyle w:val="ConsPlusNormal"/>
        <w:jc w:val="center"/>
      </w:pPr>
    </w:p>
    <w:p w14:paraId="15C33EFA" w14:textId="78FC4F29" w:rsidR="009104BA" w:rsidRPr="00C17FCC" w:rsidRDefault="00CA1C67" w:rsidP="009104BA">
      <w:pPr>
        <w:pStyle w:val="ConsPlusNormal"/>
        <w:jc w:val="center"/>
        <w:outlineLvl w:val="1"/>
        <w:rPr>
          <w:b/>
          <w:bCs/>
        </w:rPr>
      </w:pPr>
      <w:r w:rsidRPr="00C17FCC">
        <w:rPr>
          <w:b/>
          <w:bCs/>
        </w:rPr>
        <w:t>2</w:t>
      </w:r>
      <w:r w:rsidR="009104BA" w:rsidRPr="00C17FCC">
        <w:rPr>
          <w:b/>
          <w:bCs/>
        </w:rPr>
        <w:t>. Условия предоставления платных медицинских услуг</w:t>
      </w:r>
    </w:p>
    <w:p w14:paraId="7E53BEE7" w14:textId="77777777" w:rsidR="009104BA" w:rsidRDefault="009104BA" w:rsidP="009104BA">
      <w:pPr>
        <w:pStyle w:val="ConsPlusNormal"/>
        <w:jc w:val="center"/>
      </w:pPr>
    </w:p>
    <w:p w14:paraId="6DCFAC0F" w14:textId="10709474" w:rsidR="009104BA" w:rsidRDefault="00CA1C67" w:rsidP="009104BA">
      <w:pPr>
        <w:pStyle w:val="ConsPlusNormal"/>
        <w:ind w:firstLine="540"/>
        <w:jc w:val="both"/>
      </w:pPr>
      <w:r>
        <w:t>2.1</w:t>
      </w:r>
      <w:r w:rsidR="009104BA">
        <w:t xml:space="preserve">.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8" w:history="1">
        <w:r w:rsidR="009104BA" w:rsidRPr="00CA1C67">
          <w:t>программы</w:t>
        </w:r>
      </w:hyperlink>
      <w:r w:rsidR="009104BA">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5308BD4D" w14:textId="77777777" w:rsidR="009104BA" w:rsidRDefault="009104BA" w:rsidP="009104BA">
      <w:pPr>
        <w:pStyle w:val="ConsPlusNormal"/>
        <w:spacing w:before="24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2308946B" w14:textId="3A47FF9A" w:rsidR="009104BA" w:rsidRDefault="00CA1C67" w:rsidP="009104BA">
      <w:pPr>
        <w:pStyle w:val="ConsPlusNormal"/>
        <w:spacing w:before="240"/>
        <w:ind w:firstLine="540"/>
        <w:jc w:val="both"/>
      </w:pPr>
      <w:r>
        <w:t>2.2</w:t>
      </w:r>
      <w:r w:rsidR="009104BA">
        <w:t>.  Порядок определения цен</w:t>
      </w:r>
      <w:r>
        <w:t xml:space="preserve"> (стоимости) </w:t>
      </w:r>
      <w:r w:rsidR="009104BA">
        <w:t xml:space="preserve">на </w:t>
      </w:r>
      <w:r>
        <w:t xml:space="preserve">платные </w:t>
      </w:r>
      <w:r w:rsidR="009104BA">
        <w:t xml:space="preserve">медицинские услуги, предоставляемые </w:t>
      </w:r>
      <w:bookmarkStart w:id="1" w:name="_Hlk73654370"/>
      <w:r>
        <w:t>ООО «</w:t>
      </w:r>
      <w:proofErr w:type="spellStart"/>
      <w:r w:rsidR="00580706">
        <w:t>Стомед</w:t>
      </w:r>
      <w:proofErr w:type="spellEnd"/>
      <w:r>
        <w:t>»</w:t>
      </w:r>
      <w:bookmarkEnd w:id="1"/>
      <w:r>
        <w:t xml:space="preserve"> устанавливается</w:t>
      </w:r>
      <w:r w:rsidR="009104BA">
        <w:t xml:space="preserve"> самостоятельно.</w:t>
      </w:r>
    </w:p>
    <w:p w14:paraId="1B329721" w14:textId="4B0578C7" w:rsidR="009104BA" w:rsidRDefault="00CA1C67" w:rsidP="009104BA">
      <w:pPr>
        <w:pStyle w:val="ConsPlusNormal"/>
        <w:spacing w:before="240"/>
        <w:ind w:firstLine="540"/>
        <w:jc w:val="both"/>
      </w:pPr>
      <w:r>
        <w:t>2.3</w:t>
      </w:r>
      <w:r w:rsidR="009104BA">
        <w:t>. При предоставлении платных медицинских услуг соблюда</w:t>
      </w:r>
      <w:r>
        <w:t>ют</w:t>
      </w:r>
      <w:r w:rsidR="009104BA">
        <w:t xml:space="preserve">ся </w:t>
      </w:r>
      <w:hyperlink r:id="rId9" w:history="1">
        <w:r w:rsidR="009104BA" w:rsidRPr="00CA1C67">
          <w:t>порядки</w:t>
        </w:r>
      </w:hyperlink>
      <w:r w:rsidR="009104BA" w:rsidRPr="00CA1C67">
        <w:t xml:space="preserve"> </w:t>
      </w:r>
      <w:r w:rsidR="009104BA">
        <w:t>оказания медицинской помощи, утвержденные Министерством здравоохранения Российской Федерации.</w:t>
      </w:r>
    </w:p>
    <w:p w14:paraId="7EDC80AF" w14:textId="39218096" w:rsidR="009104BA" w:rsidRDefault="00CA1C67" w:rsidP="009104BA">
      <w:pPr>
        <w:pStyle w:val="ConsPlusNormal"/>
        <w:spacing w:before="240"/>
        <w:ind w:firstLine="540"/>
        <w:jc w:val="both"/>
      </w:pPr>
      <w:r>
        <w:t>2.4</w:t>
      </w:r>
      <w:r w:rsidR="009104BA">
        <w:t>.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6C41C683" w14:textId="77777777" w:rsidR="009104BA" w:rsidRDefault="009104BA" w:rsidP="009104BA">
      <w:pPr>
        <w:pStyle w:val="ConsPlusNormal"/>
        <w:jc w:val="center"/>
      </w:pPr>
    </w:p>
    <w:p w14:paraId="3269830E" w14:textId="4E5EC417" w:rsidR="009104BA" w:rsidRPr="00C17FCC" w:rsidRDefault="00CA1C67" w:rsidP="009104BA">
      <w:pPr>
        <w:pStyle w:val="ConsPlusNormal"/>
        <w:jc w:val="center"/>
        <w:outlineLvl w:val="1"/>
        <w:rPr>
          <w:b/>
          <w:bCs/>
        </w:rPr>
      </w:pPr>
      <w:r w:rsidRPr="00C17FCC">
        <w:rPr>
          <w:b/>
          <w:bCs/>
        </w:rPr>
        <w:t>3</w:t>
      </w:r>
      <w:r w:rsidR="009104BA" w:rsidRPr="00C17FCC">
        <w:rPr>
          <w:b/>
          <w:bCs/>
        </w:rPr>
        <w:t>. Информация об исполнителе и предоставляемых</w:t>
      </w:r>
    </w:p>
    <w:p w14:paraId="14D5867B" w14:textId="77777777" w:rsidR="009104BA" w:rsidRPr="00C17FCC" w:rsidRDefault="009104BA" w:rsidP="009104BA">
      <w:pPr>
        <w:pStyle w:val="ConsPlusNormal"/>
        <w:jc w:val="center"/>
        <w:rPr>
          <w:b/>
          <w:bCs/>
        </w:rPr>
      </w:pPr>
      <w:r w:rsidRPr="00C17FCC">
        <w:rPr>
          <w:b/>
          <w:bCs/>
        </w:rPr>
        <w:t>им медицинских услугах</w:t>
      </w:r>
    </w:p>
    <w:p w14:paraId="5E94E0B8" w14:textId="77777777" w:rsidR="009104BA" w:rsidRDefault="009104BA" w:rsidP="009104BA">
      <w:pPr>
        <w:pStyle w:val="ConsPlusNormal"/>
        <w:jc w:val="center"/>
      </w:pPr>
    </w:p>
    <w:p w14:paraId="107DC9FD" w14:textId="24BCF0CB" w:rsidR="009104BA" w:rsidRDefault="00FF7BE4" w:rsidP="009104BA">
      <w:pPr>
        <w:pStyle w:val="ConsPlusNormal"/>
        <w:ind w:firstLine="540"/>
        <w:jc w:val="both"/>
      </w:pPr>
      <w:r>
        <w:t>3.</w:t>
      </w:r>
      <w:r w:rsidR="009104BA">
        <w:t xml:space="preserve">1. Исполнитель </w:t>
      </w:r>
      <w:r>
        <w:t>предоставляет</w:t>
      </w:r>
      <w:r w:rsidR="009104BA">
        <w:t xml:space="preserve"> посредством размещения на сайте</w:t>
      </w:r>
      <w:r w:rsidRPr="00FF7BE4">
        <w:t xml:space="preserve"> </w:t>
      </w:r>
      <w:r>
        <w:t>ООО «</w:t>
      </w:r>
      <w:proofErr w:type="spellStart"/>
      <w:r w:rsidR="00F17656">
        <w:t>Стомед</w:t>
      </w:r>
      <w:proofErr w:type="spellEnd"/>
      <w:r>
        <w:t>»</w:t>
      </w:r>
      <w:r w:rsidR="009104BA">
        <w:t xml:space="preserve"> в информационно-телекоммуникационной сети "Интернет", а также на информационных стендах (стойках) </w:t>
      </w:r>
      <w:r>
        <w:t>ООО «</w:t>
      </w:r>
      <w:proofErr w:type="spellStart"/>
      <w:r w:rsidR="00F17656">
        <w:t>Стомед</w:t>
      </w:r>
      <w:proofErr w:type="spellEnd"/>
      <w:r>
        <w:t xml:space="preserve">» </w:t>
      </w:r>
      <w:r w:rsidR="009104BA">
        <w:t>информацию, содержащую следующие сведения:</w:t>
      </w:r>
    </w:p>
    <w:p w14:paraId="44BAABE7" w14:textId="44663F1E" w:rsidR="009104BA" w:rsidRDefault="009104BA" w:rsidP="009104BA">
      <w:pPr>
        <w:pStyle w:val="ConsPlusNormal"/>
        <w:spacing w:before="240"/>
        <w:ind w:firstLine="540"/>
        <w:jc w:val="both"/>
      </w:pPr>
      <w:r>
        <w:t>а)наименование и фирменное наименование (если имеется);</w:t>
      </w:r>
    </w:p>
    <w:p w14:paraId="620CABB7" w14:textId="4D13D97D" w:rsidR="009104BA" w:rsidRDefault="009104BA" w:rsidP="009104BA">
      <w:pPr>
        <w:pStyle w:val="ConsPlusNormal"/>
        <w:spacing w:before="240"/>
        <w:ind w:firstLine="540"/>
        <w:jc w:val="both"/>
      </w:pPr>
      <w:r>
        <w:t xml:space="preserve">б) адрес места нахождения </w:t>
      </w:r>
      <w:r w:rsidR="00FF7BE4">
        <w:t>ООО «</w:t>
      </w:r>
      <w:proofErr w:type="spellStart"/>
      <w:r w:rsidR="00F17656">
        <w:t>Стомед</w:t>
      </w:r>
      <w:proofErr w:type="spellEnd"/>
      <w:r w:rsidR="00FF7BE4">
        <w:t>»</w:t>
      </w:r>
      <w:r>
        <w:t>,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63B38E62" w14:textId="71EF6F3D" w:rsidR="009104BA" w:rsidRDefault="009104BA" w:rsidP="009104BA">
      <w:pPr>
        <w:pStyle w:val="ConsPlusNormal"/>
        <w:spacing w:before="24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w:t>
      </w:r>
      <w:r w:rsidR="00FF7BE4">
        <w:t>ООО «</w:t>
      </w:r>
      <w:proofErr w:type="spellStart"/>
      <w:r w:rsidR="00F17656">
        <w:t>Стомед</w:t>
      </w:r>
      <w:proofErr w:type="spellEnd"/>
      <w:r w:rsidR="00FF7BE4">
        <w:t>»</w:t>
      </w:r>
      <w:r>
        <w:t xml:space="preserve"> в соответствии с лицензией, наименование, адрес места нахождения и телефон выдавшего ее лицензирующего органа);</w:t>
      </w:r>
    </w:p>
    <w:p w14:paraId="7A6A2FC6" w14:textId="77777777" w:rsidR="009104BA" w:rsidRDefault="009104BA" w:rsidP="009104BA">
      <w:pPr>
        <w:pStyle w:val="ConsPlusNormal"/>
        <w:spacing w:before="24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5EA2D5C2" w14:textId="351B3917" w:rsidR="009104BA" w:rsidRDefault="00101779" w:rsidP="009104BA">
      <w:pPr>
        <w:pStyle w:val="ConsPlusNormal"/>
        <w:spacing w:before="240"/>
        <w:ind w:firstLine="540"/>
        <w:jc w:val="both"/>
      </w:pPr>
      <w:r>
        <w:t>д</w:t>
      </w:r>
      <w:r w:rsidR="009104BA">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27EF6D03" w14:textId="7B8A679E" w:rsidR="009104BA" w:rsidRDefault="00101779" w:rsidP="009104BA">
      <w:pPr>
        <w:pStyle w:val="ConsPlusNormal"/>
        <w:spacing w:before="240"/>
        <w:ind w:firstLine="540"/>
        <w:jc w:val="both"/>
      </w:pPr>
      <w:r>
        <w:t>е</w:t>
      </w:r>
      <w:r w:rsidR="009104BA">
        <w:t xml:space="preserve">) режим работы </w:t>
      </w:r>
      <w:bookmarkStart w:id="2" w:name="_Hlk73654974"/>
      <w:r w:rsidR="00FF7BE4">
        <w:t>ООО «</w:t>
      </w:r>
      <w:proofErr w:type="spellStart"/>
      <w:r w:rsidR="00F17656">
        <w:t>Стомед</w:t>
      </w:r>
      <w:proofErr w:type="spellEnd"/>
      <w:r w:rsidR="00FF7BE4">
        <w:t>»</w:t>
      </w:r>
      <w:bookmarkEnd w:id="2"/>
      <w:r w:rsidR="00356187">
        <w:t>;</w:t>
      </w:r>
      <w:r w:rsidR="009104BA">
        <w:t xml:space="preserve"> график работы медицинских работников</w:t>
      </w:r>
      <w:r w:rsidR="00FF7BE4">
        <w:t>,</w:t>
      </w:r>
      <w:r w:rsidR="00FF7BE4" w:rsidRPr="00FF7BE4">
        <w:t xml:space="preserve"> </w:t>
      </w:r>
      <w:r w:rsidR="00FF7BE4">
        <w:t xml:space="preserve">участвующих в предоставлении платных медицинских услуг, </w:t>
      </w:r>
      <w:r w:rsidR="00356187">
        <w:t>соответствует</w:t>
      </w:r>
      <w:r w:rsidR="00FF7BE4">
        <w:t xml:space="preserve"> режим</w:t>
      </w:r>
      <w:r w:rsidR="00356187">
        <w:t>у</w:t>
      </w:r>
      <w:r w:rsidR="00FF7BE4">
        <w:t xml:space="preserve"> работы ООО «</w:t>
      </w:r>
      <w:proofErr w:type="spellStart"/>
      <w:r w:rsidR="00F17656">
        <w:t>Стомед</w:t>
      </w:r>
      <w:proofErr w:type="spellEnd"/>
      <w:r w:rsidR="00FF7BE4">
        <w:t>»</w:t>
      </w:r>
      <w:r w:rsidR="00356187">
        <w:t xml:space="preserve"> и потребности </w:t>
      </w:r>
      <w:r w:rsidR="00EE7CFF">
        <w:t xml:space="preserve">потребителя </w:t>
      </w:r>
      <w:r w:rsidR="00356187">
        <w:t>в получении соответствующей медицинской помощи</w:t>
      </w:r>
      <w:r w:rsidR="00FF7BE4">
        <w:t>;</w:t>
      </w:r>
      <w:r w:rsidR="009104BA">
        <w:t xml:space="preserve"> </w:t>
      </w:r>
    </w:p>
    <w:p w14:paraId="2735D765" w14:textId="25B67A05" w:rsidR="009104BA" w:rsidRDefault="00101779" w:rsidP="009104BA">
      <w:pPr>
        <w:pStyle w:val="ConsPlusNormal"/>
        <w:spacing w:before="240"/>
        <w:ind w:firstLine="540"/>
        <w:jc w:val="both"/>
      </w:pPr>
      <w:r>
        <w:lastRenderedPageBreak/>
        <w:t>ж</w:t>
      </w:r>
      <w:r w:rsidR="009104BA">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57950639" w14:textId="7E44402B" w:rsidR="009104BA" w:rsidRDefault="00FF7BE4" w:rsidP="009104BA">
      <w:pPr>
        <w:pStyle w:val="ConsPlusNormal"/>
        <w:spacing w:before="240"/>
        <w:ind w:firstLine="540"/>
        <w:jc w:val="both"/>
      </w:pPr>
      <w:r>
        <w:t>3.2</w:t>
      </w:r>
      <w:r w:rsidR="009104BA">
        <w:t>. Информация, размещенная на информационных стендах (стойках)</w:t>
      </w:r>
      <w:r w:rsidRPr="00FF7BE4">
        <w:t xml:space="preserve"> </w:t>
      </w:r>
      <w:r w:rsidR="00F17656">
        <w:t>ООО «</w:t>
      </w:r>
      <w:proofErr w:type="spellStart"/>
      <w:r w:rsidR="00F17656">
        <w:t>Стомед</w:t>
      </w:r>
      <w:proofErr w:type="spellEnd"/>
      <w:r w:rsidR="00F17656">
        <w:t xml:space="preserve">» </w:t>
      </w:r>
      <w:r w:rsidR="009104BA">
        <w:t xml:space="preserve"> доступна неограниченному кругу лиц в течение всего рабочего времени </w:t>
      </w:r>
      <w:r w:rsidR="00F17656">
        <w:t>ООО «</w:t>
      </w:r>
      <w:proofErr w:type="spellStart"/>
      <w:r w:rsidR="00F17656">
        <w:t>Стомед</w:t>
      </w:r>
      <w:proofErr w:type="spellEnd"/>
      <w:r>
        <w:t>»</w:t>
      </w:r>
      <w:r w:rsidR="009104BA">
        <w:t>. Информационные стенды (стойки) распол</w:t>
      </w:r>
      <w:r>
        <w:t>ожены</w:t>
      </w:r>
      <w:r w:rsidR="009104BA">
        <w:t xml:space="preserve"> в доступном для посетителей месте </w:t>
      </w:r>
      <w:r w:rsidR="00221D5E">
        <w:t xml:space="preserve">для </w:t>
      </w:r>
      <w:r w:rsidR="009104BA">
        <w:t>свободно</w:t>
      </w:r>
      <w:r w:rsidR="00221D5E">
        <w:t>го</w:t>
      </w:r>
      <w:r w:rsidR="009104BA">
        <w:t xml:space="preserve"> ознаком</w:t>
      </w:r>
      <w:r w:rsidR="00221D5E">
        <w:t>ления</w:t>
      </w:r>
      <w:r w:rsidR="009104BA">
        <w:t xml:space="preserve"> с информацией.</w:t>
      </w:r>
    </w:p>
    <w:p w14:paraId="51B4926B" w14:textId="197CED20" w:rsidR="009104BA" w:rsidRDefault="00221D5E" w:rsidP="009104BA">
      <w:pPr>
        <w:pStyle w:val="ConsPlusNormal"/>
        <w:spacing w:before="240"/>
        <w:ind w:firstLine="540"/>
        <w:jc w:val="both"/>
      </w:pPr>
      <w:r>
        <w:t>3.</w:t>
      </w:r>
      <w:r w:rsidR="009104BA">
        <w:t>3. Исполнитель предоставляет для ознакомления по требованию потребителя и (или) заказчика</w:t>
      </w:r>
      <w:r w:rsidR="00DF49F6">
        <w:t xml:space="preserve"> </w:t>
      </w:r>
      <w:r w:rsidR="009104BA">
        <w:t>копию лицензии на осуществление медицинской деятельности с приложением перечня работ (услуг), составляющих медицинскую деятельность</w:t>
      </w:r>
      <w:r w:rsidRPr="00221D5E">
        <w:t xml:space="preserve"> </w:t>
      </w:r>
      <w:r w:rsidR="00F17656">
        <w:t>ООО «</w:t>
      </w:r>
      <w:proofErr w:type="spellStart"/>
      <w:r w:rsidR="00F17656">
        <w:t>Стомед</w:t>
      </w:r>
      <w:proofErr w:type="spellEnd"/>
      <w:r w:rsidR="00F17656">
        <w:t xml:space="preserve">» </w:t>
      </w:r>
      <w:r w:rsidR="009104BA">
        <w:t>в соответствии с лицензией</w:t>
      </w:r>
      <w:r w:rsidR="00DF49F6">
        <w:t xml:space="preserve"> и другие документы, в соответствии с действующим законодательством</w:t>
      </w:r>
      <w:r w:rsidR="009104BA">
        <w:t>.</w:t>
      </w:r>
    </w:p>
    <w:p w14:paraId="1761E67E" w14:textId="3BD0343A" w:rsidR="009104BA" w:rsidRDefault="00221D5E" w:rsidP="009104BA">
      <w:pPr>
        <w:pStyle w:val="ConsPlusNormal"/>
        <w:spacing w:before="240"/>
        <w:ind w:firstLine="540"/>
        <w:jc w:val="both"/>
      </w:pPr>
      <w:r>
        <w:t>3.</w:t>
      </w:r>
      <w:r w:rsidR="009104BA">
        <w:t xml:space="preserve">4. При заключении договора по требованию потребителя и (или) заказчика </w:t>
      </w:r>
      <w:r>
        <w:t>п</w:t>
      </w:r>
      <w:r w:rsidR="009104BA">
        <w:t>редоставля</w:t>
      </w:r>
      <w:r>
        <w:t>ет</w:t>
      </w:r>
      <w:r w:rsidR="009104BA">
        <w:t>ся в доступной форме информация о платных медицинских услугах, содержащая следующие сведения:</w:t>
      </w:r>
    </w:p>
    <w:p w14:paraId="21D43E86" w14:textId="77777777" w:rsidR="009104BA" w:rsidRDefault="009104BA" w:rsidP="009104BA">
      <w:pPr>
        <w:pStyle w:val="ConsPlusNormal"/>
        <w:spacing w:before="24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14:paraId="666F70D8" w14:textId="77777777" w:rsidR="009104BA" w:rsidRDefault="009104BA" w:rsidP="009104BA">
      <w:pPr>
        <w:pStyle w:val="ConsPlusNormal"/>
        <w:spacing w:before="24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C490A53" w14:textId="77777777" w:rsidR="009104BA" w:rsidRDefault="009104BA" w:rsidP="009104BA">
      <w:pPr>
        <w:pStyle w:val="ConsPlusNormal"/>
        <w:spacing w:before="24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91DF5A7" w14:textId="77777777" w:rsidR="009104BA" w:rsidRDefault="009104BA" w:rsidP="009104BA">
      <w:pPr>
        <w:pStyle w:val="ConsPlusNormal"/>
        <w:spacing w:before="240"/>
        <w:ind w:firstLine="540"/>
        <w:jc w:val="both"/>
      </w:pPr>
      <w:r>
        <w:t>г) другие сведения, относящиеся к предмету договора.</w:t>
      </w:r>
    </w:p>
    <w:p w14:paraId="0D661044" w14:textId="623EB9FD" w:rsidR="009104BA" w:rsidRDefault="00221D5E" w:rsidP="009104BA">
      <w:pPr>
        <w:pStyle w:val="ConsPlusNormal"/>
        <w:spacing w:before="240"/>
        <w:ind w:firstLine="540"/>
        <w:jc w:val="both"/>
      </w:pPr>
      <w:r>
        <w:t>3.</w:t>
      </w:r>
      <w:r w:rsidR="00084FE1">
        <w:t>4</w:t>
      </w:r>
      <w:r w:rsidR="009104BA">
        <w:t>.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1F8AB947" w14:textId="77777777" w:rsidR="009104BA" w:rsidRDefault="009104BA" w:rsidP="009104BA">
      <w:pPr>
        <w:pStyle w:val="ConsPlusNormal"/>
        <w:jc w:val="center"/>
      </w:pPr>
    </w:p>
    <w:p w14:paraId="27F29197" w14:textId="29524D89" w:rsidR="009104BA" w:rsidRPr="00C17FCC" w:rsidRDefault="00221D5E" w:rsidP="009104BA">
      <w:pPr>
        <w:pStyle w:val="ConsPlusNormal"/>
        <w:jc w:val="center"/>
        <w:outlineLvl w:val="1"/>
        <w:rPr>
          <w:b/>
          <w:bCs/>
        </w:rPr>
      </w:pPr>
      <w:r w:rsidRPr="00C17FCC">
        <w:rPr>
          <w:b/>
          <w:bCs/>
        </w:rPr>
        <w:t>4</w:t>
      </w:r>
      <w:r w:rsidR="009104BA" w:rsidRPr="00C17FCC">
        <w:rPr>
          <w:b/>
          <w:bCs/>
        </w:rPr>
        <w:t>. Порядок заключения договора и оплаты медицинских услуг</w:t>
      </w:r>
    </w:p>
    <w:p w14:paraId="1FC81B8F" w14:textId="77777777" w:rsidR="009104BA" w:rsidRPr="00C17FCC" w:rsidRDefault="009104BA" w:rsidP="009104BA">
      <w:pPr>
        <w:pStyle w:val="ConsPlusNormal"/>
        <w:jc w:val="center"/>
      </w:pPr>
    </w:p>
    <w:p w14:paraId="1CCD508D" w14:textId="1DB4F9D6" w:rsidR="00DF3A3A" w:rsidRDefault="00221D5E" w:rsidP="00DF3A3A">
      <w:pPr>
        <w:pStyle w:val="ConsPlusNormal"/>
        <w:spacing w:before="240"/>
        <w:ind w:firstLine="540"/>
        <w:jc w:val="both"/>
      </w:pPr>
      <w:r>
        <w:t>4.1</w:t>
      </w:r>
      <w:r w:rsidR="009104BA">
        <w:t xml:space="preserve">. </w:t>
      </w:r>
      <w:r w:rsidR="00DF3A3A" w:rsidRPr="0030176E">
        <w:t xml:space="preserve">Предоставление платных </w:t>
      </w:r>
      <w:r w:rsidR="00DF3A3A">
        <w:t>медицинских (</w:t>
      </w:r>
      <w:r w:rsidR="00DF3A3A" w:rsidRPr="0030176E">
        <w:t>стоматологических</w:t>
      </w:r>
      <w:r w:rsidR="00DF3A3A">
        <w:t>)</w:t>
      </w:r>
      <w:r w:rsidR="00DF3A3A" w:rsidRPr="0030176E">
        <w:t xml:space="preserve"> услуг оформляется договором, который регламентирует условия их получения, порядок расчётов, права, обязанности и ответственность сторон.</w:t>
      </w:r>
    </w:p>
    <w:p w14:paraId="5AD5FE49" w14:textId="091907C4" w:rsidR="009104BA" w:rsidRDefault="00DF3A3A" w:rsidP="009104BA">
      <w:pPr>
        <w:pStyle w:val="ConsPlusNormal"/>
        <w:ind w:firstLine="540"/>
        <w:jc w:val="both"/>
      </w:pPr>
      <w:r>
        <w:t xml:space="preserve">4.2. </w:t>
      </w:r>
      <w:r w:rsidR="009104BA">
        <w:t>Договор заключается потребителем (заказчиком) и исполнителем в письменной форме.</w:t>
      </w:r>
    </w:p>
    <w:p w14:paraId="108826E7" w14:textId="601B489A" w:rsidR="00EA0D39" w:rsidRDefault="00EA0D39" w:rsidP="00EA0D39">
      <w:pPr>
        <w:pStyle w:val="ConsPlusNormal"/>
        <w:spacing w:before="240"/>
        <w:ind w:firstLine="540"/>
        <w:jc w:val="both"/>
      </w:pPr>
      <w:r>
        <w:t xml:space="preserve">4.3. </w:t>
      </w:r>
      <w:r w:rsidRPr="00251099">
        <w:t xml:space="preserve">До подписания договора </w:t>
      </w:r>
      <w:r>
        <w:t>потребитель (заказчик)</w:t>
      </w:r>
      <w:r w:rsidRPr="00251099">
        <w:t xml:space="preserve"> </w:t>
      </w:r>
      <w:r>
        <w:t xml:space="preserve">должен ознакомиться </w:t>
      </w:r>
      <w:r w:rsidRPr="00251099">
        <w:t xml:space="preserve">с прейскурантом на </w:t>
      </w:r>
      <w:r>
        <w:t>медицинские (</w:t>
      </w:r>
      <w:r w:rsidRPr="00251099">
        <w:t>стоматологические</w:t>
      </w:r>
      <w:r>
        <w:t>)</w:t>
      </w:r>
      <w:r w:rsidRPr="00251099">
        <w:t xml:space="preserve"> услуги Исполнителя, Лицензией на осуществление медицинской деятельности Исполнител</w:t>
      </w:r>
      <w:r>
        <w:t>ем и настоящими правилами предоставления платных медицинских услуг.</w:t>
      </w:r>
    </w:p>
    <w:p w14:paraId="204BA1BA" w14:textId="77777777" w:rsidR="00EA0D39" w:rsidRDefault="00EA0D39" w:rsidP="009104BA">
      <w:pPr>
        <w:pStyle w:val="ConsPlusNormal"/>
        <w:ind w:firstLine="540"/>
        <w:jc w:val="both"/>
      </w:pPr>
    </w:p>
    <w:p w14:paraId="7BD23349" w14:textId="1E472E34" w:rsidR="009104BA" w:rsidRDefault="0084558E" w:rsidP="009104BA">
      <w:pPr>
        <w:pStyle w:val="ConsPlusNormal"/>
        <w:spacing w:before="240"/>
        <w:ind w:firstLine="540"/>
        <w:jc w:val="both"/>
      </w:pPr>
      <w:r>
        <w:t>4.</w:t>
      </w:r>
      <w:r w:rsidR="00EA0D39">
        <w:t>4</w:t>
      </w:r>
      <w:r w:rsidR="009104BA">
        <w:t xml:space="preserve">. Договор составляется в 3 экземплярах, один из которых находится у исполнителя, </w:t>
      </w:r>
      <w:r w:rsidR="009104BA">
        <w:lastRenderedPageBreak/>
        <w:t>второй - у заказчика, третий - у потребителя. В случае если договор заключается потребителем и исполнителем, он составляется в 2 экземплярах.</w:t>
      </w:r>
    </w:p>
    <w:p w14:paraId="66D3020D" w14:textId="219B2601" w:rsidR="009104BA" w:rsidRDefault="0084558E" w:rsidP="009104BA">
      <w:pPr>
        <w:pStyle w:val="ConsPlusNormal"/>
        <w:spacing w:before="240"/>
        <w:ind w:firstLine="540"/>
        <w:jc w:val="both"/>
      </w:pPr>
      <w:r>
        <w:t>4.</w:t>
      </w:r>
      <w:r w:rsidR="00EA0D39">
        <w:t>5</w:t>
      </w:r>
      <w:r w:rsidR="009104BA">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00945F55">
        <w:t xml:space="preserve"> </w:t>
      </w:r>
      <w:r w:rsidR="009104BA">
        <w:t>Без согласия потребителя (заказчика) исполнитель не вправе предоставлять дополнительные медицинские услуги на возмездной основе.</w:t>
      </w:r>
    </w:p>
    <w:p w14:paraId="480297A5" w14:textId="1FCFCA90" w:rsidR="009104BA" w:rsidRDefault="0084558E" w:rsidP="009104BA">
      <w:pPr>
        <w:pStyle w:val="ConsPlusNormal"/>
        <w:spacing w:before="240"/>
        <w:ind w:firstLine="540"/>
        <w:jc w:val="both"/>
      </w:pPr>
      <w:r>
        <w:t>4.</w:t>
      </w:r>
      <w:r w:rsidR="00EA0D39">
        <w:t>6</w:t>
      </w:r>
      <w:r w:rsidR="009104BA">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w:t>
      </w:r>
      <w:bookmarkStart w:id="3" w:name="_Hlk73656308"/>
      <w:r w:rsidR="009104BA">
        <w:t xml:space="preserve">с Федеральным </w:t>
      </w:r>
      <w:hyperlink r:id="rId10" w:history="1">
        <w:r w:rsidR="009104BA" w:rsidRPr="0084558E">
          <w:t>законом</w:t>
        </w:r>
      </w:hyperlink>
      <w:r w:rsidR="009104BA">
        <w:t xml:space="preserve"> "Об основах охраны здоровья граждан в Российской Федерации".</w:t>
      </w:r>
    </w:p>
    <w:p w14:paraId="7F01AD28" w14:textId="28533AD2" w:rsidR="00264BA0" w:rsidRDefault="00264BA0" w:rsidP="00264BA0">
      <w:pPr>
        <w:pStyle w:val="ConsPlusNormal"/>
        <w:jc w:val="both"/>
      </w:pPr>
      <w:r>
        <w:t xml:space="preserve">     </w:t>
      </w:r>
      <w:r w:rsidR="00945F55">
        <w:t xml:space="preserve">   </w:t>
      </w:r>
      <w:r>
        <w:t>4.</w:t>
      </w:r>
      <w:r w:rsidR="00EA0D39">
        <w:t>7</w:t>
      </w:r>
      <w:r>
        <w:t>. П</w:t>
      </w:r>
      <w:r w:rsidRPr="000D2206">
        <w:t xml:space="preserve">еречень </w:t>
      </w:r>
      <w:r>
        <w:t xml:space="preserve">необходимых потребителю </w:t>
      </w:r>
      <w:r w:rsidRPr="000D2206">
        <w:t>медиц</w:t>
      </w:r>
      <w:r>
        <w:t xml:space="preserve">инских (стоматологических) </w:t>
      </w:r>
      <w:r w:rsidRPr="000D2206">
        <w:t>услуг</w:t>
      </w:r>
      <w:r>
        <w:t xml:space="preserve">, из  </w:t>
      </w:r>
      <w:r w:rsidR="00084FE1">
        <w:t xml:space="preserve">перечня </w:t>
      </w:r>
      <w:r>
        <w:t>услуг, составляющих медицинскую деятельность Исполнителя в соответствии с Лицензией,</w:t>
      </w:r>
      <w:r w:rsidRPr="000D2206">
        <w:t xml:space="preserve"> условия</w:t>
      </w:r>
      <w:r>
        <w:t xml:space="preserve"> предоставления</w:t>
      </w:r>
      <w:r w:rsidRPr="000D2206">
        <w:t>, сроки, стоимость</w:t>
      </w:r>
      <w:r>
        <w:t>, в дальнейшем предварительный план лечения (план лечения),</w:t>
      </w:r>
      <w:r w:rsidRPr="00CF180F">
        <w:t xml:space="preserve"> </w:t>
      </w:r>
      <w:r w:rsidRPr="000D2206">
        <w:t>разраб</w:t>
      </w:r>
      <w:r>
        <w:t>а</w:t>
      </w:r>
      <w:r w:rsidRPr="000D2206">
        <w:t>т</w:t>
      </w:r>
      <w:r>
        <w:t>ывается</w:t>
      </w:r>
      <w:r w:rsidRPr="000D2206">
        <w:t xml:space="preserve"> врачом </w:t>
      </w:r>
      <w:r>
        <w:t xml:space="preserve">только </w:t>
      </w:r>
      <w:r w:rsidRPr="000D2206">
        <w:t xml:space="preserve">после осмотра полости рта </w:t>
      </w:r>
      <w:r>
        <w:t>потребителя,</w:t>
      </w:r>
      <w:r w:rsidRPr="000D2206">
        <w:t xml:space="preserve"> проведения необходимых исследовани</w:t>
      </w:r>
      <w:r>
        <w:t>й,</w:t>
      </w:r>
      <w:r w:rsidRPr="000D2206">
        <w:t xml:space="preserve"> вн</w:t>
      </w:r>
      <w:r>
        <w:t>осится</w:t>
      </w:r>
      <w:r w:rsidRPr="000D2206">
        <w:t xml:space="preserve"> в медицинскую карту</w:t>
      </w:r>
      <w:r>
        <w:t xml:space="preserve"> и</w:t>
      </w:r>
      <w:r w:rsidRPr="000D2206">
        <w:t xml:space="preserve"> письменн</w:t>
      </w:r>
      <w:r>
        <w:t>ым</w:t>
      </w:r>
      <w:r w:rsidRPr="000D2206">
        <w:t xml:space="preserve"> согласов</w:t>
      </w:r>
      <w:r>
        <w:t>ывается</w:t>
      </w:r>
      <w:r w:rsidRPr="000D2206">
        <w:t xml:space="preserve"> с </w:t>
      </w:r>
      <w:r>
        <w:t>потребителем</w:t>
      </w:r>
      <w:r w:rsidRPr="000D2206">
        <w:t xml:space="preserve">. </w:t>
      </w:r>
      <w:r>
        <w:t xml:space="preserve">Потребитель </w:t>
      </w:r>
      <w:r w:rsidRPr="000D2206">
        <w:t>предупрежд</w:t>
      </w:r>
      <w:r>
        <w:t>ается</w:t>
      </w:r>
      <w:r w:rsidRPr="000D2206">
        <w:t xml:space="preserve"> и согла</w:t>
      </w:r>
      <w:r w:rsidR="003833C9">
        <w:t>шается</w:t>
      </w:r>
      <w:r w:rsidRPr="000D2206">
        <w:t xml:space="preserve"> с тем, что врач вправе по медицинским показаниям вносить в предварительный план лечения изменения и дополнения.</w:t>
      </w:r>
      <w:r>
        <w:t xml:space="preserve"> </w:t>
      </w:r>
      <w:bookmarkEnd w:id="3"/>
    </w:p>
    <w:p w14:paraId="26807680" w14:textId="6BF2EC28" w:rsidR="009104BA" w:rsidRDefault="00264BA0" w:rsidP="00264BA0">
      <w:pPr>
        <w:pStyle w:val="ConsPlusNormal"/>
        <w:jc w:val="both"/>
      </w:pPr>
      <w:r>
        <w:t xml:space="preserve">     </w:t>
      </w:r>
      <w:r w:rsidR="00945F55">
        <w:t xml:space="preserve">  </w:t>
      </w:r>
      <w:r>
        <w:t xml:space="preserve"> </w:t>
      </w:r>
      <w:r w:rsidR="007C6C7B">
        <w:t>4.</w:t>
      </w:r>
      <w:r w:rsidR="00EA0D39">
        <w:t>8</w:t>
      </w:r>
      <w:r w:rsidR="009104BA">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294ED302" w14:textId="6D692638" w:rsidR="009104BA" w:rsidRDefault="007C6C7B" w:rsidP="009104BA">
      <w:pPr>
        <w:pStyle w:val="ConsPlusNormal"/>
        <w:spacing w:before="240"/>
        <w:ind w:firstLine="540"/>
        <w:jc w:val="both"/>
      </w:pPr>
      <w:r>
        <w:t>4.</w:t>
      </w:r>
      <w:r w:rsidR="00EA0D39">
        <w:t>9</w:t>
      </w:r>
      <w:r w:rsidR="009104BA">
        <w:t>. Потребитель (заказчик) обязан оплатить предоставленную исполнителем медицинскую услугу в сроки и в порядке, которые определены договором.</w:t>
      </w:r>
    </w:p>
    <w:p w14:paraId="5001CAA5" w14:textId="68A1A583" w:rsidR="009104BA" w:rsidRDefault="007C6C7B" w:rsidP="009104BA">
      <w:pPr>
        <w:pStyle w:val="ConsPlusNormal"/>
        <w:spacing w:before="240"/>
        <w:ind w:firstLine="540"/>
        <w:jc w:val="both"/>
      </w:pPr>
      <w:r>
        <w:t>4.</w:t>
      </w:r>
      <w:r w:rsidR="00EA0D39">
        <w:t>10</w:t>
      </w:r>
      <w:r w:rsidR="009104BA">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6377DEFC" w14:textId="3919D0AF" w:rsidR="009104BA" w:rsidRDefault="007C6C7B" w:rsidP="009104BA">
      <w:pPr>
        <w:pStyle w:val="ConsPlusNormal"/>
        <w:spacing w:before="240"/>
        <w:ind w:firstLine="540"/>
        <w:jc w:val="both"/>
      </w:pPr>
      <w:r>
        <w:t>4.</w:t>
      </w:r>
      <w:r w:rsidR="00264BA0">
        <w:t>1</w:t>
      </w:r>
      <w:r w:rsidR="00EA0D39">
        <w:t>1</w:t>
      </w:r>
      <w:r w:rsidR="009104BA">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r w:rsidR="009104BA" w:rsidRPr="007C6C7B">
        <w:t xml:space="preserve">Гражданским </w:t>
      </w:r>
      <w:hyperlink r:id="rId11" w:history="1">
        <w:r w:rsidR="009104BA" w:rsidRPr="007C6C7B">
          <w:t>кодексом</w:t>
        </w:r>
      </w:hyperlink>
      <w:r w:rsidR="009104BA">
        <w:t xml:space="preserve"> Российской Федерации и </w:t>
      </w:r>
      <w:hyperlink r:id="rId12" w:history="1">
        <w:r w:rsidR="009104BA" w:rsidRPr="007C6C7B">
          <w:t>Законом</w:t>
        </w:r>
      </w:hyperlink>
      <w:r w:rsidR="009104BA">
        <w:t xml:space="preserve"> Российской Федерации "Об организации страхового дела в Российской Федерации".</w:t>
      </w:r>
    </w:p>
    <w:p w14:paraId="08B24FAE" w14:textId="77777777" w:rsidR="009104BA" w:rsidRDefault="009104BA" w:rsidP="009104BA">
      <w:pPr>
        <w:pStyle w:val="ConsPlusNormal"/>
        <w:jc w:val="center"/>
      </w:pPr>
    </w:p>
    <w:p w14:paraId="3BA7696E" w14:textId="005D6682" w:rsidR="009104BA" w:rsidRPr="00747010" w:rsidRDefault="00525A44" w:rsidP="009104BA">
      <w:pPr>
        <w:pStyle w:val="ConsPlusNormal"/>
        <w:jc w:val="center"/>
        <w:outlineLvl w:val="1"/>
        <w:rPr>
          <w:b/>
          <w:bCs/>
        </w:rPr>
      </w:pPr>
      <w:r w:rsidRPr="00747010">
        <w:rPr>
          <w:b/>
          <w:bCs/>
        </w:rPr>
        <w:t>5</w:t>
      </w:r>
      <w:r w:rsidR="009104BA" w:rsidRPr="00747010">
        <w:rPr>
          <w:b/>
          <w:bCs/>
        </w:rPr>
        <w:t>. Порядок предоставления платных медицинских услуг</w:t>
      </w:r>
    </w:p>
    <w:p w14:paraId="208462AD" w14:textId="77777777" w:rsidR="009104BA" w:rsidRDefault="009104BA" w:rsidP="009104BA">
      <w:pPr>
        <w:pStyle w:val="ConsPlusNormal"/>
        <w:jc w:val="center"/>
      </w:pPr>
    </w:p>
    <w:p w14:paraId="11CA45CA" w14:textId="081D25EE" w:rsidR="009104BA" w:rsidRDefault="00525A44" w:rsidP="009104BA">
      <w:pPr>
        <w:pStyle w:val="ConsPlusNormal"/>
        <w:ind w:firstLine="540"/>
        <w:jc w:val="both"/>
      </w:pPr>
      <w:r>
        <w:t>5.1</w:t>
      </w:r>
      <w:r w:rsidR="009104BA">
        <w:t>.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17E4200A" w14:textId="6144C5B8" w:rsidR="009104BA" w:rsidRDefault="009104BA" w:rsidP="009104BA">
      <w:pPr>
        <w:pStyle w:val="ConsPlusNormal"/>
        <w:spacing w:before="24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26620EC5" w14:textId="62A235B7" w:rsidR="00525A44" w:rsidRDefault="00525A44" w:rsidP="009104BA">
      <w:pPr>
        <w:pStyle w:val="ConsPlusNormal"/>
        <w:spacing w:before="240"/>
        <w:ind w:firstLine="540"/>
        <w:jc w:val="both"/>
      </w:pPr>
      <w:r>
        <w:t xml:space="preserve">При оказании медицинских услуг </w:t>
      </w:r>
      <w:r w:rsidR="00F17656">
        <w:t>ООО «</w:t>
      </w:r>
      <w:proofErr w:type="spellStart"/>
      <w:r w:rsidR="00F17656">
        <w:t>Стомед</w:t>
      </w:r>
      <w:proofErr w:type="spellEnd"/>
      <w:r w:rsidR="00F17656">
        <w:t xml:space="preserve">» </w:t>
      </w:r>
      <w:r>
        <w:t xml:space="preserve">применяются методы профилактики, диагностики, лечения, медицинские технологии, лекарственные средства, изделия </w:t>
      </w:r>
      <w:r>
        <w:lastRenderedPageBreak/>
        <w:t>медицинского назначения, медицинская техника, дезинфекционные средства, разрешенные к применению на территории Российской Федерации.</w:t>
      </w:r>
    </w:p>
    <w:p w14:paraId="25ADE851" w14:textId="46EDBCFF" w:rsidR="009104BA" w:rsidRDefault="00525A44" w:rsidP="009104BA">
      <w:pPr>
        <w:pStyle w:val="ConsPlusNormal"/>
        <w:spacing w:before="240"/>
        <w:ind w:firstLine="540"/>
        <w:jc w:val="both"/>
      </w:pPr>
      <w:r>
        <w:t>5.2</w:t>
      </w:r>
      <w:r w:rsidR="009104BA">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3" w:history="1">
        <w:r w:rsidR="009104BA" w:rsidRPr="00525A44">
          <w:t>законодательством</w:t>
        </w:r>
      </w:hyperlink>
      <w:r w:rsidR="009104BA" w:rsidRPr="00525A44">
        <w:t xml:space="preserve"> </w:t>
      </w:r>
      <w:r w:rsidR="009104BA">
        <w:t>Российской Федерации об охране здоровья граждан.</w:t>
      </w:r>
    </w:p>
    <w:p w14:paraId="1BB6263F" w14:textId="09178207" w:rsidR="009104BA" w:rsidRDefault="00525A44" w:rsidP="009104BA">
      <w:pPr>
        <w:pStyle w:val="ConsPlusNormal"/>
        <w:spacing w:before="240"/>
        <w:ind w:firstLine="540"/>
        <w:jc w:val="both"/>
      </w:pPr>
      <w:r>
        <w:t>5.</w:t>
      </w:r>
      <w:r w:rsidR="00264BA0">
        <w:t>3</w:t>
      </w:r>
      <w:r w:rsidR="009104BA">
        <w:t>. Исполнитель предоставляет потребителю (</w:t>
      </w:r>
      <w:hyperlink r:id="rId14" w:history="1">
        <w:r w:rsidR="009104BA" w:rsidRPr="00525A44">
          <w:t>законному представителю</w:t>
        </w:r>
      </w:hyperlink>
      <w:r w:rsidR="009104BA" w:rsidRPr="00525A44">
        <w:t xml:space="preserve"> </w:t>
      </w:r>
      <w:r w:rsidR="009104BA">
        <w:t>потребителя) по его требованию и в доступной для него форме информацию:</w:t>
      </w:r>
    </w:p>
    <w:p w14:paraId="54F0E487" w14:textId="46F30A92" w:rsidR="009104BA" w:rsidRDefault="009104BA" w:rsidP="009104BA">
      <w:pPr>
        <w:pStyle w:val="ConsPlusNormal"/>
        <w:spacing w:before="24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00525A44">
        <w:t xml:space="preserve"> </w:t>
      </w: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387C01FC" w14:textId="15FDE964" w:rsidR="009104BA" w:rsidRDefault="00525A44" w:rsidP="009104BA">
      <w:pPr>
        <w:pStyle w:val="ConsPlusNormal"/>
        <w:spacing w:before="240"/>
        <w:ind w:firstLine="540"/>
        <w:jc w:val="both"/>
      </w:pPr>
      <w:r>
        <w:t>5.4</w:t>
      </w:r>
      <w:r w:rsidR="009104BA">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0947030D" w14:textId="77777777" w:rsidR="00747010" w:rsidRDefault="00747010" w:rsidP="009104BA">
      <w:pPr>
        <w:pStyle w:val="ConsPlusNormal"/>
        <w:jc w:val="center"/>
        <w:outlineLvl w:val="1"/>
      </w:pPr>
    </w:p>
    <w:p w14:paraId="22CFD1B2" w14:textId="6F82D58A" w:rsidR="009104BA" w:rsidRPr="00747010" w:rsidRDefault="00525A44" w:rsidP="009104BA">
      <w:pPr>
        <w:pStyle w:val="ConsPlusNormal"/>
        <w:jc w:val="center"/>
        <w:outlineLvl w:val="1"/>
        <w:rPr>
          <w:b/>
          <w:bCs/>
        </w:rPr>
      </w:pPr>
      <w:r w:rsidRPr="00747010">
        <w:rPr>
          <w:b/>
          <w:bCs/>
        </w:rPr>
        <w:t>6</w:t>
      </w:r>
      <w:r w:rsidR="009104BA" w:rsidRPr="00747010">
        <w:rPr>
          <w:b/>
          <w:bCs/>
        </w:rPr>
        <w:t>. Ответственность исполнителя и контроль</w:t>
      </w:r>
    </w:p>
    <w:p w14:paraId="19AC4BF2" w14:textId="77777777" w:rsidR="009104BA" w:rsidRPr="00747010" w:rsidRDefault="009104BA" w:rsidP="009104BA">
      <w:pPr>
        <w:pStyle w:val="ConsPlusNormal"/>
        <w:jc w:val="center"/>
        <w:rPr>
          <w:b/>
          <w:bCs/>
        </w:rPr>
      </w:pPr>
      <w:r w:rsidRPr="00747010">
        <w:rPr>
          <w:b/>
          <w:bCs/>
        </w:rPr>
        <w:t>за предоставлением платных медицинских услуг</w:t>
      </w:r>
    </w:p>
    <w:p w14:paraId="01EA31D3" w14:textId="77777777" w:rsidR="009104BA" w:rsidRPr="00747010" w:rsidRDefault="009104BA" w:rsidP="009104BA">
      <w:pPr>
        <w:pStyle w:val="ConsPlusNormal"/>
        <w:jc w:val="center"/>
        <w:rPr>
          <w:b/>
          <w:bCs/>
        </w:rPr>
      </w:pPr>
    </w:p>
    <w:p w14:paraId="108613E4" w14:textId="0C3EF0F5" w:rsidR="009104BA" w:rsidRDefault="00525A44" w:rsidP="009104BA">
      <w:pPr>
        <w:pStyle w:val="ConsPlusNormal"/>
        <w:ind w:firstLine="540"/>
        <w:jc w:val="both"/>
      </w:pPr>
      <w:r>
        <w:t>6.</w:t>
      </w:r>
      <w:r w:rsidR="009104BA">
        <w:t>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02B5DA11" w14:textId="79C87BEF" w:rsidR="009104BA" w:rsidRDefault="006902DF" w:rsidP="009104BA">
      <w:pPr>
        <w:pStyle w:val="ConsPlusNormal"/>
        <w:spacing w:before="240"/>
        <w:ind w:firstLine="540"/>
        <w:jc w:val="both"/>
      </w:pPr>
      <w:r>
        <w:t>6.</w:t>
      </w:r>
      <w:r w:rsidR="009104BA">
        <w:t>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57B6631" w14:textId="2FEFBD8B" w:rsidR="009104BA" w:rsidRDefault="006902DF" w:rsidP="009104BA">
      <w:pPr>
        <w:pStyle w:val="ConsPlusNormal"/>
        <w:spacing w:before="240"/>
        <w:ind w:firstLine="540"/>
        <w:jc w:val="both"/>
      </w:pPr>
      <w:r>
        <w:t>6.</w:t>
      </w:r>
      <w:r w:rsidR="009104BA">
        <w:t>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1B47492D" w14:textId="66460566" w:rsidR="006902DF" w:rsidRDefault="006902DF" w:rsidP="009104BA">
      <w:pPr>
        <w:pStyle w:val="ConsPlusNormal"/>
        <w:spacing w:before="240"/>
        <w:ind w:firstLine="540"/>
        <w:jc w:val="both"/>
      </w:pPr>
      <w:r>
        <w:t>6.4. Претензии и споры, возникшие между потребителем (заказчиком) и исполнителем, разрешаются по соглашению сторон (в досудебном порядке), в случае не урегулирования конфликта путем переговоров, р</w:t>
      </w:r>
      <w:r w:rsidR="001C3251">
        <w:t>ешаются</w:t>
      </w:r>
      <w:r>
        <w:t xml:space="preserve"> в судебном порядке в соответствии с законодательством РФ.</w:t>
      </w:r>
    </w:p>
    <w:p w14:paraId="3A0C1921" w14:textId="77777777" w:rsidR="009104BA" w:rsidRDefault="009104BA" w:rsidP="009104BA">
      <w:pPr>
        <w:pStyle w:val="ConsPlusNormal"/>
        <w:ind w:firstLine="540"/>
        <w:jc w:val="both"/>
      </w:pPr>
    </w:p>
    <w:p w14:paraId="7D2CE1B9" w14:textId="77777777" w:rsidR="009104BA" w:rsidRDefault="009104BA" w:rsidP="009104BA">
      <w:pPr>
        <w:pStyle w:val="ConsPlusNormal"/>
        <w:ind w:firstLine="540"/>
        <w:jc w:val="both"/>
      </w:pPr>
    </w:p>
    <w:p w14:paraId="7368449B" w14:textId="1F5A8279" w:rsidR="00DC1E6D" w:rsidRDefault="00DC1E6D"/>
    <w:sectPr w:rsidR="00DC1E6D" w:rsidSect="00D0348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420C6"/>
    <w:multiLevelType w:val="hybridMultilevel"/>
    <w:tmpl w:val="0B6A3BE6"/>
    <w:lvl w:ilvl="0" w:tplc="CCBE3B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BA"/>
    <w:rsid w:val="00084FE1"/>
    <w:rsid w:val="000947E8"/>
    <w:rsid w:val="000D2206"/>
    <w:rsid w:val="00101779"/>
    <w:rsid w:val="001C3251"/>
    <w:rsid w:val="00221D5E"/>
    <w:rsid w:val="00251099"/>
    <w:rsid w:val="00264BA0"/>
    <w:rsid w:val="0030176E"/>
    <w:rsid w:val="00356187"/>
    <w:rsid w:val="003833C9"/>
    <w:rsid w:val="00525A44"/>
    <w:rsid w:val="0052782D"/>
    <w:rsid w:val="00580706"/>
    <w:rsid w:val="006902DF"/>
    <w:rsid w:val="00743838"/>
    <w:rsid w:val="00747010"/>
    <w:rsid w:val="00767BA4"/>
    <w:rsid w:val="00773E8B"/>
    <w:rsid w:val="007C6C7B"/>
    <w:rsid w:val="00843E09"/>
    <w:rsid w:val="0084558E"/>
    <w:rsid w:val="009104BA"/>
    <w:rsid w:val="00945F55"/>
    <w:rsid w:val="00B73583"/>
    <w:rsid w:val="00BC4311"/>
    <w:rsid w:val="00BC4D4C"/>
    <w:rsid w:val="00C17FCC"/>
    <w:rsid w:val="00CA1C67"/>
    <w:rsid w:val="00CF180F"/>
    <w:rsid w:val="00D03485"/>
    <w:rsid w:val="00DC1E6D"/>
    <w:rsid w:val="00DF3A3A"/>
    <w:rsid w:val="00DF49F6"/>
    <w:rsid w:val="00EA0D39"/>
    <w:rsid w:val="00EE7CFF"/>
    <w:rsid w:val="00F17656"/>
    <w:rsid w:val="00F24F8E"/>
    <w:rsid w:val="00FF7BE4"/>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89EE"/>
  <w15:chartTrackingRefBased/>
  <w15:docId w15:val="{BB5F2FBD-BAC9-466E-9394-1EB2F0EF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ru-RU"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311"/>
    <w:pPr>
      <w:spacing w:after="0" w:line="240" w:lineRule="auto"/>
    </w:pPr>
    <w:rPr>
      <w:rFonts w:ascii="Times New Roman" w:eastAsia="Times New Roman" w:hAnsi="Times New Roman" w:cs="Times New Roman"/>
      <w:sz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4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bidi="ar-SA"/>
    </w:rPr>
  </w:style>
  <w:style w:type="paragraph" w:customStyle="1" w:styleId="ConsPlusTitle">
    <w:name w:val="ConsPlusTitle"/>
    <w:uiPriority w:val="99"/>
    <w:rsid w:val="009104BA"/>
    <w:pPr>
      <w:widowControl w:val="0"/>
      <w:autoSpaceDE w:val="0"/>
      <w:autoSpaceDN w:val="0"/>
      <w:adjustRightInd w:val="0"/>
      <w:spacing w:after="0" w:line="240" w:lineRule="auto"/>
    </w:pPr>
    <w:rPr>
      <w:rFonts w:ascii="Arial" w:eastAsiaTheme="minorEastAsia" w:hAnsi="Arial" w:cs="Arial"/>
      <w:b/>
      <w:bCs/>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1711&amp;date=03.06.2021&amp;demo=2&amp;dst=100068&amp;fld=134" TargetMode="External"/><Relationship Id="rId13" Type="http://schemas.openxmlformats.org/officeDocument/2006/relationships/hyperlink" Target="https://login.consultant.ru/link/?req=doc&amp;base=LAW&amp;n=383431&amp;date=03.06.2021&amp;demo=2&amp;dst=100252&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69426&amp;date=03.06.2021&amp;demo=2&amp;dst=100079&amp;fld=134" TargetMode="External"/><Relationship Id="rId12" Type="http://schemas.openxmlformats.org/officeDocument/2006/relationships/hyperlink" Target="https://login.consultant.ru/link/?req=doc&amp;base=LAW&amp;n=373473&amp;date=03.06.2021&amp;demo=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83431&amp;date=03.06.2021&amp;demo=2&amp;dst=100028&amp;fld=134" TargetMode="External"/><Relationship Id="rId11" Type="http://schemas.openxmlformats.org/officeDocument/2006/relationships/hyperlink" Target="https://login.consultant.ru/link/?req=doc&amp;base=LAW&amp;n=378831&amp;date=03.06.2021&amp;demo=2" TargetMode="External"/><Relationship Id="rId5" Type="http://schemas.openxmlformats.org/officeDocument/2006/relationships/hyperlink" Target="https://login.consultant.ru/link/?req=doc&amp;base=LAW&amp;n=383431&amp;date=03.06.2021&amp;demo=2" TargetMode="External"/><Relationship Id="rId15" Type="http://schemas.openxmlformats.org/officeDocument/2006/relationships/fontTable" Target="fontTable.xml"/><Relationship Id="rId10" Type="http://schemas.openxmlformats.org/officeDocument/2006/relationships/hyperlink" Target="https://login.consultant.ru/link/?req=doc&amp;base=LAW&amp;n=383431&amp;date=03.06.2021&amp;demo=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41711&amp;date=03.06.2021&amp;demo=2&amp;dst=100003&amp;fld=134" TargetMode="External"/><Relationship Id="rId14" Type="http://schemas.openxmlformats.org/officeDocument/2006/relationships/hyperlink" Target="https://login.consultant.ru/link/?req=doc&amp;base=LAW&amp;n=99661&amp;date=03.06.2021&amp;demo=2&amp;dst=10000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2256</Words>
  <Characters>12863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Дрождинина</dc:creator>
  <cp:keywords/>
  <dc:description/>
  <cp:lastModifiedBy>Светлана Дрождинина</cp:lastModifiedBy>
  <cp:revision>26</cp:revision>
  <dcterms:created xsi:type="dcterms:W3CDTF">2021-06-03T19:21:00Z</dcterms:created>
  <dcterms:modified xsi:type="dcterms:W3CDTF">2021-09-15T12:34:00Z</dcterms:modified>
</cp:coreProperties>
</file>